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29961B87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8AF997" w14:textId="77777777" w:rsidR="00C60AA2" w:rsidRPr="00C60AA2" w:rsidRDefault="00C60AA2" w:rsidP="00C60A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t>What chip does my cable have ?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Do I Have the Proper Windows driver ?</w:t>
            </w:r>
          </w:p>
        </w:tc>
      </w:tr>
    </w:tbl>
    <w:p w14:paraId="7EAAE5AD" w14:textId="77777777" w:rsidR="00C60AA2" w:rsidRPr="00C60AA2" w:rsidRDefault="00C60AA2" w:rsidP="00C60AA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t>1) Insert your USB Programming Cable.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2) Launch Device Manager.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[  Start  |  Right-click Computer  |  Select Properties  |  Device Manager  ]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A7740D8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3A23AB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br/>
            </w: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640F4886" wp14:editId="395E38B0">
                  <wp:extent cx="1686560" cy="949960"/>
                  <wp:effectExtent l="0" t="0" r="8890" b="2540"/>
                  <wp:docPr id="1" name="Picture 1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F83B3" w14:textId="77777777" w:rsidR="00C60AA2" w:rsidRPr="00C60AA2" w:rsidRDefault="00C60AA2" w:rsidP="00C60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3) Select: Ports (COM &amp; LPT)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24FC354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C2CB6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6EB18303" wp14:editId="2AFC0A72">
                  <wp:extent cx="1412875" cy="735965"/>
                  <wp:effectExtent l="0" t="0" r="0" b="6985"/>
                  <wp:docPr id="2" name="Picture 2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73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4EBF6" w14:textId="77777777" w:rsidR="00C60AA2" w:rsidRPr="00C60AA2" w:rsidRDefault="00C60AA2" w:rsidP="00C60AA2">
      <w:pPr>
        <w:spacing w:after="3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If there is a yellow warning triangle under 'Ports' or 'Other Devices', you have an incompatible driver and need to continue.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6A213FE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D3048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2"/>
                <w:szCs w:val="32"/>
                <w:lang w:eastAsia="zh-TW"/>
              </w:rPr>
              <w:drawing>
                <wp:inline distT="0" distB="0" distL="0" distR="0" wp14:anchorId="222970BD" wp14:editId="2AD6B46A">
                  <wp:extent cx="2695575" cy="546100"/>
                  <wp:effectExtent l="0" t="0" r="9525" b="6350"/>
                  <wp:docPr id="3" name="Picture 3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0AA2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   </w:t>
            </w:r>
            <w:r w:rsidRPr="00C60AA2">
              <w:rPr>
                <w:rFonts w:ascii="Arial" w:eastAsia="Times New Roman" w:hAnsi="Arial" w:cs="Arial"/>
                <w:noProof/>
                <w:color w:val="000000"/>
                <w:sz w:val="32"/>
                <w:szCs w:val="32"/>
                <w:lang w:eastAsia="zh-TW"/>
              </w:rPr>
              <w:drawing>
                <wp:inline distT="0" distB="0" distL="0" distR="0" wp14:anchorId="09D4115D" wp14:editId="27AAE1DF">
                  <wp:extent cx="2695575" cy="546100"/>
                  <wp:effectExtent l="0" t="0" r="9525" b="6350"/>
                  <wp:docPr id="4" name="Picture 4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F4E" w14:textId="77777777" w:rsidR="00C60AA2" w:rsidRPr="00C60AA2" w:rsidRDefault="00C60AA2" w:rsidP="00C60AA2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If there is no yellow warning triangle, you have the correct driver and are ready to load your programming software.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623D7A7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1A8316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lastRenderedPageBreak/>
              <w:drawing>
                <wp:inline distT="0" distB="0" distL="0" distR="0" wp14:anchorId="61A7ED9E" wp14:editId="0253BCCA">
                  <wp:extent cx="2743200" cy="522605"/>
                  <wp:effectExtent l="0" t="0" r="0" b="0"/>
                  <wp:docPr id="5" name="Picture 5" descr="Succ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ucc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151AD5" w14:textId="77777777" w:rsidR="00C60AA2" w:rsidRPr="00C60AA2" w:rsidRDefault="00C60AA2" w:rsidP="00C60AA2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60AA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u w:val="single"/>
        </w:rPr>
        <w:t>Note:</w:t>
      </w:r>
      <w:r w:rsidRPr="00C60AA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t>    </w:t>
      </w:r>
      <w:r w:rsidRPr="00C60AA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br/>
      </w:r>
      <w:r w:rsidRPr="00C60AA2">
        <w:rPr>
          <w:rFonts w:ascii="Arial" w:eastAsia="Times New Roman" w:hAnsi="Arial" w:cs="Arial"/>
          <w:b/>
          <w:bCs/>
          <w:i/>
          <w:iCs/>
          <w:color w:val="000080"/>
          <w:sz w:val="27"/>
          <w:szCs w:val="27"/>
        </w:rPr>
        <w:t>        Your software will ask for this Com Port number later.</w:t>
      </w:r>
      <w:r w:rsidRPr="00C60AA2">
        <w:rPr>
          <w:rFonts w:ascii="Arial" w:eastAsia="Times New Roman" w:hAnsi="Arial" w:cs="Arial"/>
          <w:b/>
          <w:bCs/>
          <w:i/>
          <w:iCs/>
          <w:color w:val="000080"/>
          <w:sz w:val="27"/>
          <w:szCs w:val="27"/>
        </w:rPr>
        <w:br/>
        <w:t>        If you change USB ports, the Com Port number will also change.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AF3E63D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B305D7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36"/>
                <w:szCs w:val="36"/>
              </w:rPr>
            </w:pPr>
            <w:bookmarkStart w:id="0" w:name="install"/>
            <w:bookmarkEnd w:id="0"/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t> 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 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Installing the Proper Older Prolific PL-2303 Driver 3.2.0.0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 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System Requires 32/64 bit  Windows Vista / 7 / 8 / 10</w:t>
            </w:r>
          </w:p>
        </w:tc>
      </w:tr>
    </w:tbl>
    <w:p w14:paraId="29D4A9E6" w14:textId="77777777" w:rsidR="00C60AA2" w:rsidRPr="00C60AA2" w:rsidRDefault="00C60AA2" w:rsidP="00C60AA2">
      <w:pPr>
        <w:spacing w:after="36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1) Create a new work Folder on your PC.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2) Download the Prolific 3.2.0.0 driver file and save it to the work folder.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CD742FD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869A38" w14:textId="77777777" w:rsidR="00C60AA2" w:rsidRPr="00C60AA2" w:rsidRDefault="00325973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60AA2" w:rsidRPr="00C60AA2">
                <w:rPr>
                  <w:rFonts w:ascii="Arial" w:eastAsia="Times New Roman" w:hAnsi="Arial" w:cs="Arial"/>
                  <w:b/>
                  <w:bCs/>
                  <w:i/>
                  <w:iCs/>
                  <w:color w:val="0000FF"/>
                  <w:sz w:val="36"/>
                  <w:szCs w:val="36"/>
                  <w:u w:val="single"/>
                </w:rPr>
                <w:t>3.2.0.0  Site1</w:t>
              </w:r>
            </w:hyperlink>
            <w:r w:rsidR="00C60AA2" w:rsidRPr="00C60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36"/>
                <w:szCs w:val="36"/>
              </w:rPr>
              <w:t>     </w:t>
            </w:r>
            <w:hyperlink r:id="rId10" w:history="1">
              <w:r w:rsidR="00C60AA2" w:rsidRPr="00C60AA2">
                <w:rPr>
                  <w:rFonts w:ascii="Arial" w:eastAsia="Times New Roman" w:hAnsi="Arial" w:cs="Arial"/>
                  <w:b/>
                  <w:bCs/>
                  <w:i/>
                  <w:iCs/>
                  <w:color w:val="0000FF"/>
                  <w:sz w:val="36"/>
                  <w:szCs w:val="36"/>
                  <w:u w:val="single"/>
                </w:rPr>
                <w:t>3.2.0.0  Site2</w:t>
              </w:r>
            </w:hyperlink>
            <w:r w:rsidR="00C60AA2" w:rsidRPr="00C60AA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      (32/64 bit)</w:t>
            </w:r>
          </w:p>
        </w:tc>
      </w:tr>
    </w:tbl>
    <w:p w14:paraId="1931CC4A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3) Remove the USB programming cable from your PC.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4) Double-click the file that was saved into the work folder and follow the prompts until it is completely installed.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5) Plug the USB programming cable into the USB port of your PC.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should see a balloon popup that says "Installing device driver software"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A98674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6E769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lastRenderedPageBreak/>
              <w:drawing>
                <wp:inline distT="0" distB="0" distL="0" distR="0" wp14:anchorId="617E448F" wp14:editId="4418FE1D">
                  <wp:extent cx="3051810" cy="772160"/>
                  <wp:effectExtent l="0" t="0" r="0" b="8890"/>
                  <wp:docPr id="6" name="Picture 6" descr="Installing Device Dri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nstalling Device Dri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BF2195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A few seconds later you will get a balloon popup that says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"Device driver software was not successfully installed"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54612AF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77FE3C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0DD9790D" wp14:editId="6B05AB61">
                  <wp:extent cx="4370070" cy="760095"/>
                  <wp:effectExtent l="0" t="0" r="0" b="1905"/>
                  <wp:docPr id="7" name="Picture 7" descr="Installing Device Dri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nstalling Device Dri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007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BA70DE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6) Launch Device Manager.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[  Start  |  Right-click Computer  |  Properties  |  Device Manager  ]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7A2EBE1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8C964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br/>
            </w: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538CA944" wp14:editId="56466773">
                  <wp:extent cx="1686560" cy="949960"/>
                  <wp:effectExtent l="0" t="0" r="8890" b="2540"/>
                  <wp:docPr id="8" name="Picture 8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3FD575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will see one of the following errors in Device Manager.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In 'Other Devices' the 'USB-Serial Controller' is proceeded by a YELLOW warning.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2F7FF8A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EC9E41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65FB8722" wp14:editId="7D7C13D1">
                  <wp:extent cx="2695575" cy="546100"/>
                  <wp:effectExtent l="0" t="0" r="9525" b="6350"/>
                  <wp:docPr id="9" name="Picture 9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733379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lastRenderedPageBreak/>
        <w:t>          OR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In 'Ports (COM &amp; LPT)' the 'Prolific USB-to-Serial Comm Port (COMx)' is proceeded by a YELLOW warning.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7A072CE5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8A9F1E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1C112B6B" wp14:editId="59BB7053">
                  <wp:extent cx="2695575" cy="546100"/>
                  <wp:effectExtent l="0" t="0" r="9525" b="6350"/>
                  <wp:docPr id="10" name="Picture 10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5235B8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7) Right-click on the entry with the error to open a window and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"Update driver software..."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720A0C98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E3964D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06D112CC" wp14:editId="1DCACC24">
                  <wp:extent cx="4488815" cy="878840"/>
                  <wp:effectExtent l="0" t="0" r="6985" b="0"/>
                  <wp:docPr id="11" name="Picture 11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8815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921EC8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8) At the first Update Driver Software prompt,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"Browse my computer for driver software".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7425352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B38000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0806451E" wp14:editId="739640AD">
                  <wp:extent cx="4595495" cy="1888490"/>
                  <wp:effectExtent l="0" t="0" r="0" b="0"/>
                  <wp:docPr id="12" name="Picture 12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5495" cy="188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834A08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9) At the second Update Driver Software prompt, select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"Let me pick from a list of device drivers on my computer"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41EEB32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BD531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lastRenderedPageBreak/>
              <w:drawing>
                <wp:inline distT="0" distB="0" distL="0" distR="0" wp14:anchorId="663C1033" wp14:editId="29466F56">
                  <wp:extent cx="5426710" cy="1235075"/>
                  <wp:effectExtent l="0" t="0" r="2540" b="3175"/>
                  <wp:docPr id="13" name="Picture 13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6710" cy="123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BF732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10) At the third Update Driver Software prompt, scroll down and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"Ports (COM &amp; LPT)".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15389AB3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27280F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0E2A04EC" wp14:editId="7D0B7A91">
                  <wp:extent cx="1412875" cy="735965"/>
                  <wp:effectExtent l="0" t="0" r="0" b="6985"/>
                  <wp:docPr id="14" name="Picture 14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73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9370F0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11) At the fourth Update Driver Software prompt,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"Prolific USB-to-Serial Comm Port Version: 3.2.0.0 [7/31/2007]".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440CA034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606B99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  <w:lang w:eastAsia="zh-TW"/>
              </w:rPr>
              <w:drawing>
                <wp:inline distT="0" distB="0" distL="0" distR="0" wp14:anchorId="3C6A0CA7" wp14:editId="4B7445CC">
                  <wp:extent cx="4251325" cy="1270635"/>
                  <wp:effectExtent l="0" t="0" r="0" b="5715"/>
                  <wp:docPr id="15" name="Picture 15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1325" cy="127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6AB9A4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should get a prompt saying that the driver was installed successfully.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should now see a properly installed Prolific driver in Device Manger.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5B6DAE1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609EBF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00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i/>
                <w:iCs/>
                <w:noProof/>
                <w:color w:val="003300"/>
                <w:sz w:val="32"/>
                <w:szCs w:val="32"/>
                <w:lang w:eastAsia="zh-TW"/>
              </w:rPr>
              <w:drawing>
                <wp:inline distT="0" distB="0" distL="0" distR="0" wp14:anchorId="46A688DD" wp14:editId="7DDD5362">
                  <wp:extent cx="2743200" cy="522605"/>
                  <wp:effectExtent l="0" t="0" r="0" b="0"/>
                  <wp:docPr id="16" name="Picture 16" descr="Succ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ucc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F7CD3E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lastRenderedPageBreak/>
        <w:br/>
        <w:t>You can check that the correct version is installed by double-clicking on the Prolific entry in device manager and selecting the Driver tab.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The driver version shown should be v3.2.0.0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6A8BBF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9A5C1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i/>
                <w:iCs/>
                <w:noProof/>
                <w:color w:val="003300"/>
                <w:sz w:val="32"/>
                <w:szCs w:val="32"/>
                <w:lang w:eastAsia="zh-TW"/>
              </w:rPr>
              <w:drawing>
                <wp:inline distT="0" distB="0" distL="0" distR="0" wp14:anchorId="2ED4D349" wp14:editId="35BA5496">
                  <wp:extent cx="3550920" cy="2137410"/>
                  <wp:effectExtent l="0" t="0" r="0" b="0"/>
                  <wp:docPr id="17" name="Picture 17" descr="Succ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ucc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0920" cy="213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C3651B" w14:textId="77777777" w:rsidR="00325973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12) Remove the USB programming cable from your PC and then plug the USB programming cable back in.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13) (Optional) Reboot your computer.</w:t>
      </w:r>
    </w:p>
    <w:p w14:paraId="024E7F66" w14:textId="77777777" w:rsidR="00325973" w:rsidRDefault="00325973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</w:p>
    <w:p w14:paraId="21156AB4" w14:textId="77777777" w:rsidR="00325973" w:rsidRDefault="00325973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</w:p>
    <w:p w14:paraId="024017A7" w14:textId="6918BC8B" w:rsidR="00C60AA2" w:rsidRPr="00325973" w:rsidRDefault="00325973" w:rsidP="00C60AA2">
      <w:pPr>
        <w:spacing w:after="0" w:line="240" w:lineRule="auto"/>
        <w:rPr>
          <w:rFonts w:ascii="Arial" w:eastAsia="Times New Roman" w:hAnsi="Arial" w:cs="Arial"/>
          <w:b/>
          <w:color w:val="FF0000"/>
          <w:sz w:val="48"/>
          <w:szCs w:val="48"/>
        </w:rPr>
      </w:pPr>
      <w:hyperlink r:id="rId18" w:history="1">
        <w:r w:rsidRPr="00325973">
          <w:rPr>
            <w:rStyle w:val="Hyperlink"/>
            <w:rFonts w:ascii="Arial" w:eastAsia="Times New Roman" w:hAnsi="Arial" w:cs="Arial"/>
            <w:b/>
            <w:sz w:val="48"/>
            <w:szCs w:val="48"/>
            <w:highlight w:val="yellow"/>
          </w:rPr>
          <w:t xml:space="preserve">You can find more information here. </w:t>
        </w:r>
        <w:r w:rsidR="00C60AA2" w:rsidRPr="00325973">
          <w:rPr>
            <w:rStyle w:val="Hyperlink"/>
            <w:rFonts w:ascii="Arial" w:eastAsia="Times New Roman" w:hAnsi="Arial" w:cs="Arial"/>
            <w:b/>
            <w:sz w:val="48"/>
            <w:szCs w:val="48"/>
            <w:highlight w:val="yellow"/>
          </w:rPr>
          <w:t> </w:t>
        </w:r>
      </w:hyperlink>
    </w:p>
    <w:p w14:paraId="6FD80D20" w14:textId="77777777" w:rsidR="00034C51" w:rsidRDefault="00034C51">
      <w:bookmarkStart w:id="1" w:name="_GoBack"/>
      <w:bookmarkEnd w:id="1"/>
    </w:p>
    <w:sectPr w:rsidR="00034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A2"/>
    <w:rsid w:val="00034C51"/>
    <w:rsid w:val="00325973"/>
    <w:rsid w:val="00C6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DA419"/>
  <w15:chartTrackingRefBased/>
  <w15:docId w15:val="{BD55C735-A075-4DFC-95C8-01FA1A9F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0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25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18" Type="http://schemas.openxmlformats.org/officeDocument/2006/relationships/hyperlink" Target="http://www.miklor.com/COM/UV_Drivers.php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hyperlink" Target="http://www.w9lrt.com/default/assets/File/baofengprolificvista.zip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pyramidtimesystems.com/Customer-Content/WWW/Technical_Downloads/Win_Driver_Prolific_3_2_0_0.exe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Yuan</dc:creator>
  <cp:keywords/>
  <dc:description/>
  <cp:lastModifiedBy>Bob Yuan</cp:lastModifiedBy>
  <cp:revision>2</cp:revision>
  <cp:lastPrinted>2015-03-03T01:30:00Z</cp:lastPrinted>
  <dcterms:created xsi:type="dcterms:W3CDTF">2015-03-03T01:28:00Z</dcterms:created>
  <dcterms:modified xsi:type="dcterms:W3CDTF">2016-01-02T16:21:00Z</dcterms:modified>
</cp:coreProperties>
</file>